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34 Piccoli amici di Gesù 5</w:t>
      </w: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CARTA D’IDENTITA’ DEL PICCOLO RAGGIO</w:t>
      </w: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006" w:rsidRDefault="00AA4006" w:rsidP="00AA400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“Piccolo raggio dell’Amore Misericordioso!”,  che nome grande! Ma tu sa da dove deve prendere la luce  un “Piccolo raggio”?</w:t>
      </w:r>
    </w:p>
    <w:p w:rsidR="00AA4006" w:rsidRDefault="00AA4006" w:rsidP="00AA400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Dal sole? </w:t>
      </w:r>
      <w:proofErr w:type="spellStart"/>
      <w:r>
        <w:rPr>
          <w:rFonts w:ascii="Times New Roman" w:hAnsi="Times New Roman" w:cs="Times New Roman"/>
          <w:sz w:val="24"/>
          <w:szCs w:val="24"/>
        </w:rPr>
        <w:t>Nooooooo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AA4006" w:rsidRDefault="00AA4006" w:rsidP="00AA400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Dal Cuore di Gesù Amore Misericordioso? </w:t>
      </w:r>
      <w:proofErr w:type="spellStart"/>
      <w:r>
        <w:rPr>
          <w:rFonts w:ascii="Times New Roman" w:hAnsi="Times New Roman" w:cs="Times New Roman"/>
          <w:sz w:val="24"/>
          <w:szCs w:val="24"/>
        </w:rPr>
        <w:t>Siiiiiiiiiiii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AA4006" w:rsidRDefault="00AA4006" w:rsidP="00AA400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Benissimo, se sei un raggio di luce divina quali devono essere le tue caratteristiche?</w:t>
      </w:r>
    </w:p>
    <w:p w:rsidR="00AA4006" w:rsidRDefault="00AA4006" w:rsidP="00AA400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Facciamoci aiutare dal sole:</w:t>
      </w: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A4006" w:rsidRDefault="00AA4006" w:rsidP="00AA4006">
      <w:pPr>
        <w:spacing w:after="0" w:line="24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SOLE</w:t>
      </w:r>
    </w:p>
    <w:p w:rsidR="00AA4006" w:rsidRDefault="00AA4006" w:rsidP="00AA4006">
      <w:pPr>
        <w:spacing w:after="0" w:line="24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luce del sole è formata da sette colori:</w:t>
      </w:r>
    </w:p>
    <w:p w:rsidR="00AA4006" w:rsidRDefault="00AA4006" w:rsidP="00AA4006">
      <w:pPr>
        <w:spacing w:after="0" w:line="24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60960</wp:posOffset>
            </wp:positionV>
            <wp:extent cx="2733675" cy="1457325"/>
            <wp:effectExtent l="19050" t="0" r="9525" b="0"/>
            <wp:wrapSquare wrapText="bothSides"/>
            <wp:docPr id="2" name="Immagine 1" descr="Risultati immagini per arcobaleno colo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Risultati immagini per arcobaleno colo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4006" w:rsidRDefault="00AA4006" w:rsidP="00AA4006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Rosso</w:t>
      </w:r>
    </w:p>
    <w:p w:rsidR="00AA4006" w:rsidRDefault="00AA4006" w:rsidP="00AA4006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Arancione </w:t>
      </w:r>
    </w:p>
    <w:p w:rsidR="00AA4006" w:rsidRDefault="00AA4006" w:rsidP="00AA4006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Giallo </w:t>
      </w:r>
    </w:p>
    <w:p w:rsidR="00AA4006" w:rsidRDefault="00AA4006" w:rsidP="00AA4006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Verde</w:t>
      </w:r>
    </w:p>
    <w:p w:rsidR="00AA4006" w:rsidRDefault="00AA4006" w:rsidP="00AA4006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Azzurro </w:t>
      </w:r>
    </w:p>
    <w:p w:rsidR="00AA4006" w:rsidRDefault="00AA4006" w:rsidP="00AA4006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Indaco </w:t>
      </w:r>
    </w:p>
    <w:p w:rsidR="00AA4006" w:rsidRDefault="00AA4006" w:rsidP="00AA4006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Violetto</w:t>
      </w: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 sette colori, fusi insieme formano la luce solare.</w:t>
      </w: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A4006" w:rsidRDefault="00AA4006" w:rsidP="00AA4006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GESU’ AMORE MISERICORDIOSO</w:t>
      </w:r>
    </w:p>
    <w:p w:rsidR="00AA4006" w:rsidRDefault="00AA4006" w:rsidP="00AA4006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L’Amore  Misericordioso di Gesù  ha anch’esso 7 colori divini, 7 qualità:</w:t>
      </w:r>
    </w:p>
    <w:p w:rsidR="00AA4006" w:rsidRDefault="00AA4006" w:rsidP="00AA4006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noProof/>
          <w:sz w:val="24"/>
          <w:szCs w:val="24"/>
          <w:lang w:eastAsia="it-IT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168275</wp:posOffset>
            </wp:positionV>
            <wp:extent cx="3838575" cy="1362075"/>
            <wp:effectExtent l="19050" t="0" r="9525" b="0"/>
            <wp:wrapSquare wrapText="bothSides"/>
            <wp:docPr id="3" name="Immagine 4" descr="Risultati immagini per Amore Misericordioso Collevale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Risultati immagini per Amore Misericordioso Collevalenz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4006" w:rsidRDefault="00AA4006" w:rsidP="00AA4006">
      <w:pPr>
        <w:pStyle w:val="Paragrafoelenco"/>
        <w:numPr>
          <w:ilvl w:val="0"/>
          <w:numId w:val="3"/>
        </w:numPr>
        <w:spacing w:after="0" w:line="240" w:lineRule="atLeast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Rosso     -      Amore</w:t>
      </w:r>
    </w:p>
    <w:p w:rsidR="00AA4006" w:rsidRDefault="00AA4006" w:rsidP="00AA4006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Arancione -  Generosità</w:t>
      </w:r>
    </w:p>
    <w:p w:rsidR="00AA4006" w:rsidRDefault="00AA4006" w:rsidP="00AA4006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Giallo      -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Accogliena</w:t>
      </w:r>
      <w:proofErr w:type="spellEnd"/>
    </w:p>
    <w:p w:rsidR="00AA4006" w:rsidRDefault="00AA4006" w:rsidP="00AA4006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Verde     -     Umiltà</w:t>
      </w:r>
    </w:p>
    <w:p w:rsidR="00AA4006" w:rsidRDefault="00AA4006" w:rsidP="00AA4006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Azzurro   -   Purezza</w:t>
      </w:r>
    </w:p>
    <w:p w:rsidR="00AA4006" w:rsidRDefault="00AA4006" w:rsidP="00AA4006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Indaco    -    Sacrificio</w:t>
      </w:r>
    </w:p>
    <w:p w:rsidR="00AA4006" w:rsidRDefault="00AA4006" w:rsidP="00AA4006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Violetto  –    Obbedienza</w:t>
      </w: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Queste sette qualità dell’Amore di Gesù formano la luce dell’Amore Misericordioso.</w:t>
      </w: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82550</wp:posOffset>
            </wp:positionV>
            <wp:extent cx="1533525" cy="1571625"/>
            <wp:effectExtent l="19050" t="0" r="9525" b="0"/>
            <wp:wrapSquare wrapText="bothSides"/>
            <wp:docPr id="4" name="Immagine 7" descr="Risultati immagini per Bambini in preghiera diseg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Risultati immagini per Bambini in preghiera diseg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4006" w:rsidRDefault="00AA4006" w:rsidP="00AA400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4006" w:rsidRDefault="00AA4006" w:rsidP="00AA400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Tu, se vuoi essere un “piccolo raggio” </w:t>
      </w:r>
    </w:p>
    <w:p w:rsidR="00AA4006" w:rsidRDefault="00AA4006" w:rsidP="00AA400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dell’Amore Misericordioso </w:t>
      </w:r>
    </w:p>
    <w:p w:rsidR="00AA4006" w:rsidRDefault="00AA4006" w:rsidP="00AA400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devi impegnarti ad acquistare </w:t>
      </w:r>
    </w:p>
    <w:p w:rsidR="00AA4006" w:rsidRDefault="00AA4006" w:rsidP="00AA400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queste qualità dell’Amore di Gesù.</w:t>
      </w:r>
    </w:p>
    <w:p w:rsidR="00AA4006" w:rsidRDefault="00AA4006" w:rsidP="00AA400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4006" w:rsidRDefault="00AA4006" w:rsidP="00AA400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Entra dentro al tuo cuore e rifletti se davvero chi vive con te,</w:t>
      </w:r>
    </w:p>
    <w:p w:rsidR="00AA4006" w:rsidRDefault="00AA4006" w:rsidP="00AA400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vede splendere la luce dell’Amore Misericordioso di Gesù.</w:t>
      </w: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34 Piccoli amici di Gesù 5</w:t>
      </w: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32ACC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CARTA D’IDENTITA’ DEL PICCOLO RAGGIO</w:t>
      </w:r>
    </w:p>
    <w:p w:rsidR="00AA4006" w:rsidRDefault="00AA4006" w:rsidP="00AA400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006" w:rsidRPr="00B777CD" w:rsidRDefault="00AA4006" w:rsidP="00B777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777CD">
        <w:rPr>
          <w:rFonts w:ascii="Times New Roman" w:hAnsi="Times New Roman" w:cs="Times New Roman"/>
          <w:sz w:val="24"/>
          <w:szCs w:val="24"/>
        </w:rPr>
        <w:t>Piccoli raggi, avete preso coscienza della vostra “Carta di identità?”</w:t>
      </w:r>
    </w:p>
    <w:p w:rsidR="00AA4006" w:rsidRPr="00B777CD" w:rsidRDefault="00AA4006" w:rsidP="00B777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777CD">
        <w:rPr>
          <w:rFonts w:ascii="Times New Roman" w:hAnsi="Times New Roman" w:cs="Times New Roman"/>
          <w:sz w:val="24"/>
          <w:szCs w:val="24"/>
        </w:rPr>
        <w:t>Sapete</w:t>
      </w:r>
      <w:r w:rsidR="00EE392B">
        <w:rPr>
          <w:rFonts w:ascii="Times New Roman" w:hAnsi="Times New Roman" w:cs="Times New Roman"/>
          <w:sz w:val="24"/>
          <w:szCs w:val="24"/>
        </w:rPr>
        <w:t>?</w:t>
      </w:r>
      <w:r w:rsidRPr="00B777CD">
        <w:rPr>
          <w:rFonts w:ascii="Times New Roman" w:hAnsi="Times New Roman" w:cs="Times New Roman"/>
          <w:sz w:val="24"/>
          <w:szCs w:val="24"/>
        </w:rPr>
        <w:t xml:space="preserve"> senza carta di identità non si può viaggiare, bisogna portarla sempre con sé.</w:t>
      </w:r>
    </w:p>
    <w:p w:rsidR="00AA4006" w:rsidRPr="00B777CD" w:rsidRDefault="00AA4006" w:rsidP="00B777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777CD">
        <w:rPr>
          <w:rFonts w:ascii="Times New Roman" w:hAnsi="Times New Roman" w:cs="Times New Roman"/>
          <w:sz w:val="24"/>
          <w:szCs w:val="24"/>
        </w:rPr>
        <w:t>Inoltre voi siete “Piccoli raggi” speciali, siete Piccoli raggi dell’Amore Misericordioso di Gesù e dovreste proprio ricordarvelo sempre.</w:t>
      </w:r>
    </w:p>
    <w:p w:rsidR="00AA4006" w:rsidRPr="00B777CD" w:rsidRDefault="00AA4006" w:rsidP="00B777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777CD">
        <w:rPr>
          <w:rFonts w:ascii="Times New Roman" w:hAnsi="Times New Roman" w:cs="Times New Roman"/>
          <w:sz w:val="24"/>
          <w:szCs w:val="24"/>
        </w:rPr>
        <w:t>Pensate</w:t>
      </w:r>
      <w:r w:rsidR="00EE392B">
        <w:rPr>
          <w:rFonts w:ascii="Times New Roman" w:hAnsi="Times New Roman" w:cs="Times New Roman"/>
          <w:sz w:val="24"/>
          <w:szCs w:val="24"/>
        </w:rPr>
        <w:t>:</w:t>
      </w:r>
      <w:r w:rsidRPr="00B777CD">
        <w:rPr>
          <w:rFonts w:ascii="Times New Roman" w:hAnsi="Times New Roman" w:cs="Times New Roman"/>
          <w:sz w:val="24"/>
          <w:szCs w:val="24"/>
        </w:rPr>
        <w:t xml:space="preserve"> dove arriva un “Piccolo raggio” dovrebbe succedere come se si accendesse una luce che dovrebbe</w:t>
      </w:r>
      <w:r w:rsidR="00565318" w:rsidRPr="00B777CD">
        <w:rPr>
          <w:rFonts w:ascii="Times New Roman" w:hAnsi="Times New Roman" w:cs="Times New Roman"/>
          <w:sz w:val="24"/>
          <w:szCs w:val="24"/>
        </w:rPr>
        <w:t xml:space="preserve"> stupire tutti e dovrebbe</w:t>
      </w:r>
      <w:r w:rsidR="00EE392B">
        <w:rPr>
          <w:rFonts w:ascii="Times New Roman" w:hAnsi="Times New Roman" w:cs="Times New Roman"/>
          <w:sz w:val="24"/>
          <w:szCs w:val="24"/>
        </w:rPr>
        <w:t>ro chiedersi</w:t>
      </w:r>
      <w:r w:rsidR="00565318" w:rsidRPr="00B777CD">
        <w:rPr>
          <w:rFonts w:ascii="Times New Roman" w:hAnsi="Times New Roman" w:cs="Times New Roman"/>
          <w:sz w:val="24"/>
          <w:szCs w:val="24"/>
        </w:rPr>
        <w:t>: “Ma da dove viene questa luce?”</w:t>
      </w:r>
    </w:p>
    <w:p w:rsidR="00565318" w:rsidRPr="00B777CD" w:rsidRDefault="00EE392B" w:rsidP="00B777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65318" w:rsidRPr="00B777CD">
        <w:rPr>
          <w:rFonts w:ascii="Times New Roman" w:hAnsi="Times New Roman" w:cs="Times New Roman"/>
          <w:sz w:val="24"/>
          <w:szCs w:val="24"/>
        </w:rPr>
        <w:t xml:space="preserve">arliamo di una luce spirituale, fatta di sorriso, di gentilezza, di disponibilità, di attenzione a chi potrebbe avere bisogno di un aiuto, di una parola, di una compagnia, di un </w:t>
      </w:r>
      <w:proofErr w:type="spellStart"/>
      <w:r w:rsidR="00565318" w:rsidRPr="00B777CD">
        <w:rPr>
          <w:rFonts w:ascii="Times New Roman" w:hAnsi="Times New Roman" w:cs="Times New Roman"/>
          <w:sz w:val="24"/>
          <w:szCs w:val="24"/>
        </w:rPr>
        <w:t>consiglio…</w:t>
      </w:r>
      <w:proofErr w:type="spellEnd"/>
      <w:r w:rsidR="00565318" w:rsidRPr="00B777CD">
        <w:rPr>
          <w:rFonts w:ascii="Times New Roman" w:hAnsi="Times New Roman" w:cs="Times New Roman"/>
          <w:sz w:val="24"/>
          <w:szCs w:val="24"/>
        </w:rPr>
        <w:t>.</w:t>
      </w:r>
    </w:p>
    <w:p w:rsidR="00565318" w:rsidRPr="00B777CD" w:rsidRDefault="00565318" w:rsidP="00B777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777CD">
        <w:rPr>
          <w:rFonts w:ascii="Times New Roman" w:hAnsi="Times New Roman" w:cs="Times New Roman"/>
          <w:sz w:val="24"/>
          <w:szCs w:val="24"/>
        </w:rPr>
        <w:t>Questi atti gentili sono sprazzi di luce celeste che si diffondono  nell’ambiente e generano pace, serenità, voglia di vivere.</w:t>
      </w:r>
    </w:p>
    <w:p w:rsidR="00B777CD" w:rsidRDefault="00B777CD" w:rsidP="00AA400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777CD" w:rsidRPr="00B777CD" w:rsidRDefault="00B777CD" w:rsidP="00B777C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ESERCIZI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ILLUMINAZIONE DA FARE A CASA</w:t>
      </w:r>
    </w:p>
    <w:p w:rsidR="00B777CD" w:rsidRDefault="00B777CD" w:rsidP="00AA400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B7B04" w:rsidRDefault="00B777CD" w:rsidP="00AA400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“Piccolo </w:t>
      </w:r>
      <w:r w:rsidR="00D25E3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aggio</w:t>
      </w:r>
      <w:r w:rsidR="00D25E3F">
        <w:rPr>
          <w:rFonts w:ascii="Times New Roman" w:hAnsi="Times New Roman" w:cs="Times New Roman"/>
          <w:sz w:val="24"/>
          <w:szCs w:val="24"/>
        </w:rPr>
        <w:t>”</w:t>
      </w:r>
    </w:p>
    <w:p w:rsidR="00B777CD" w:rsidRDefault="00EE392B" w:rsidP="00AA400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B7B04">
        <w:rPr>
          <w:rFonts w:ascii="Times New Roman" w:hAnsi="Times New Roman" w:cs="Times New Roman"/>
          <w:sz w:val="24"/>
          <w:szCs w:val="24"/>
        </w:rPr>
        <w:t>iuta la mamma.</w:t>
      </w:r>
    </w:p>
    <w:p w:rsidR="00B777CD" w:rsidRDefault="00EB7B04" w:rsidP="00AA400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105410</wp:posOffset>
            </wp:positionV>
            <wp:extent cx="885825" cy="1352550"/>
            <wp:effectExtent l="19050" t="0" r="9525" b="0"/>
            <wp:wrapSquare wrapText="bothSides"/>
            <wp:docPr id="9" name="Immagine 7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7CD" w:rsidRDefault="00B777CD" w:rsidP="00AA400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B7B04" w:rsidRDefault="00EB7B04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2540</wp:posOffset>
            </wp:positionV>
            <wp:extent cx="619125" cy="628650"/>
            <wp:effectExtent l="19050" t="0" r="9525" b="0"/>
            <wp:wrapSquare wrapText="bothSides"/>
            <wp:docPr id="1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5318">
        <w:rPr>
          <w:rFonts w:ascii="Times New Roman" w:hAnsi="Times New Roman" w:cs="Times New Roman"/>
          <w:sz w:val="24"/>
          <w:szCs w:val="24"/>
        </w:rPr>
        <w:tab/>
      </w:r>
    </w:p>
    <w:p w:rsidR="00EB7B04" w:rsidRDefault="00EB7B04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EB7B04" w:rsidRDefault="00EB7B04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EB7B04" w:rsidRDefault="00EB7B04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777CD" w:rsidRDefault="00B777CD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“Piccolo Raggio” </w:t>
      </w:r>
    </w:p>
    <w:p w:rsidR="00B777CD" w:rsidRDefault="00B777CD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 i compiti senza replicare.</w:t>
      </w:r>
    </w:p>
    <w:p w:rsidR="00EB7B04" w:rsidRDefault="00EB7B04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55880</wp:posOffset>
            </wp:positionV>
            <wp:extent cx="1362075" cy="942975"/>
            <wp:effectExtent l="19050" t="0" r="9525" b="0"/>
            <wp:wrapSquare wrapText="bothSides"/>
            <wp:docPr id="8" name="Immagine 4" descr="Risultati immagini per immagini di bambini da color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immagini di bambini da color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179705</wp:posOffset>
            </wp:positionV>
            <wp:extent cx="619125" cy="628650"/>
            <wp:effectExtent l="19050" t="0" r="9525" b="0"/>
            <wp:wrapSquare wrapText="bothSides"/>
            <wp:docPr id="5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7CD" w:rsidRDefault="00B777CD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777CD" w:rsidRDefault="00B777CD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EB7B04" w:rsidRDefault="00EB7B04" w:rsidP="00EB7B0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EB7B04" w:rsidRDefault="00EB7B04" w:rsidP="00B777C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777CD" w:rsidRDefault="00B777CD" w:rsidP="00B777C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“Piccolo Raggio” lascia l’</w:t>
      </w:r>
      <w:proofErr w:type="spellStart"/>
      <w:r>
        <w:rPr>
          <w:rFonts w:ascii="Times New Roman" w:hAnsi="Times New Roman" w:cs="Times New Roman"/>
          <w:sz w:val="24"/>
          <w:szCs w:val="24"/>
        </w:rPr>
        <w:t>ipad</w:t>
      </w:r>
      <w:proofErr w:type="spellEnd"/>
    </w:p>
    <w:p w:rsidR="00B777CD" w:rsidRDefault="00EE392B" w:rsidP="00B777C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777CD">
        <w:rPr>
          <w:rFonts w:ascii="Times New Roman" w:hAnsi="Times New Roman" w:cs="Times New Roman"/>
          <w:sz w:val="24"/>
          <w:szCs w:val="24"/>
        </w:rPr>
        <w:t>ppena la mamma glielo dice.</w:t>
      </w:r>
    </w:p>
    <w:p w:rsidR="00D25E3F" w:rsidRDefault="00EB7B04" w:rsidP="00D25E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1209675" cy="806450"/>
            <wp:effectExtent l="19050" t="0" r="9525" b="0"/>
            <wp:docPr id="10" name="Immagine 10" descr="https://tctechcrunch2011.files.wordpress.com/2014/10/ipad-air-2-6.jpg?w=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tctechcrunch2011.files.wordpress.com/2014/10/ipad-air-2-6.jpg?w=7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680" cy="80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5E3F">
        <w:rPr>
          <w:noProof/>
          <w:lang w:eastAsia="it-IT"/>
        </w:rPr>
        <w:drawing>
          <wp:inline distT="0" distB="0" distL="0" distR="0">
            <wp:extent cx="619125" cy="627956"/>
            <wp:effectExtent l="19050" t="0" r="9525" b="0"/>
            <wp:docPr id="6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7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7CD" w:rsidRDefault="00B777CD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“Piccolo Raggio”</w:t>
      </w:r>
    </w:p>
    <w:p w:rsidR="00D25E3F" w:rsidRDefault="00D25E3F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Prega prima del </w:t>
      </w:r>
      <w:r w:rsidR="007751DC">
        <w:rPr>
          <w:rFonts w:ascii="Times New Roman" w:hAnsi="Times New Roman" w:cs="Times New Roman"/>
          <w:sz w:val="24"/>
          <w:szCs w:val="24"/>
        </w:rPr>
        <w:t>riposo</w:t>
      </w:r>
    </w:p>
    <w:p w:rsidR="007751DC" w:rsidRDefault="007751DC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208915</wp:posOffset>
            </wp:positionV>
            <wp:extent cx="876300" cy="914400"/>
            <wp:effectExtent l="19050" t="0" r="0" b="0"/>
            <wp:wrapSquare wrapText="bothSides"/>
            <wp:docPr id="13" name="Immagine 13" descr="Risultati immagini per bambini che pregano da color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isultati immagini per bambini che pregano da color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5E3F" w:rsidRDefault="00D25E3F" w:rsidP="00D25E3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777CD" w:rsidRDefault="007751DC" w:rsidP="00D25E3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5318760</wp:posOffset>
            </wp:positionH>
            <wp:positionV relativeFrom="paragraph">
              <wp:posOffset>10795</wp:posOffset>
            </wp:positionV>
            <wp:extent cx="619125" cy="628650"/>
            <wp:effectExtent l="19050" t="0" r="9525" b="0"/>
            <wp:wrapSquare wrapText="bothSides"/>
            <wp:docPr id="11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7CD" w:rsidRDefault="00B777CD" w:rsidP="00B777C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777CD" w:rsidRPr="00AA4006" w:rsidRDefault="00B777CD" w:rsidP="00B777C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A4006" w:rsidRDefault="00AA4006" w:rsidP="00AA4006">
      <w:pPr>
        <w:spacing w:after="0" w:line="240" w:lineRule="atLeast"/>
        <w:jc w:val="center"/>
      </w:pPr>
    </w:p>
    <w:sectPr w:rsidR="00AA4006" w:rsidSect="007751DC"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2D9C"/>
    <w:multiLevelType w:val="hybridMultilevel"/>
    <w:tmpl w:val="093CA812"/>
    <w:lvl w:ilvl="0" w:tplc="0410000F">
      <w:start w:val="1"/>
      <w:numFmt w:val="decimal"/>
      <w:lvlText w:val="%1."/>
      <w:lvlJc w:val="left"/>
      <w:pPr>
        <w:ind w:left="11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A843CC"/>
    <w:multiLevelType w:val="hybridMultilevel"/>
    <w:tmpl w:val="62442B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E0782D"/>
    <w:multiLevelType w:val="hybridMultilevel"/>
    <w:tmpl w:val="6B46BE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F86987"/>
    <w:multiLevelType w:val="hybridMultilevel"/>
    <w:tmpl w:val="458437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56CD7"/>
    <w:multiLevelType w:val="hybridMultilevel"/>
    <w:tmpl w:val="6CD0F1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AA4006"/>
    <w:rsid w:val="00565318"/>
    <w:rsid w:val="007751DC"/>
    <w:rsid w:val="00AA4006"/>
    <w:rsid w:val="00B777CD"/>
    <w:rsid w:val="00C32ACC"/>
    <w:rsid w:val="00D25E3F"/>
    <w:rsid w:val="00EB7B04"/>
    <w:rsid w:val="00EE3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40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A400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5E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2018-03-01T09:00:00Z</dcterms:created>
  <dcterms:modified xsi:type="dcterms:W3CDTF">2018-03-01T10:50:00Z</dcterms:modified>
</cp:coreProperties>
</file>